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C4CE2" w:rsidR="00DF44F0" w:rsidP="00DF44F0" w:rsidRDefault="00DF44F0">
      <w:pPr>
        <w:pStyle w:val="Default"/>
        <w:jc w:val="center"/>
        <w:rPr>
          <w:rFonts w:ascii="Calibri" w:hAnsi="Calibri"/>
        </w:rPr>
      </w:pPr>
      <w:r w:rsidRPr="00890121">
        <w:rPr>
          <w:rFonts w:ascii="Baskerville Old Face" w:hAnsi="Baskerville Old Face"/>
          <w:noProof/>
        </w:rPr>
        <w:drawing>
          <wp:inline distT="0" distB="0" distL="0" distR="0" wp14:anchorId="468786D0" wp14:editId="584BB666">
            <wp:extent cx="2159484" cy="861647"/>
            <wp:effectExtent l="19050" t="0" r="0" b="0"/>
            <wp:docPr id="5" name="Picture 0" descr="The McClelland 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cClelland Cent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20" cy="8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E2E5A" w:rsidR="00DF44F0" w:rsidP="00DF44F0" w:rsidRDefault="00DF44F0">
      <w:pPr>
        <w:pStyle w:val="CM9"/>
        <w:spacing w:after="0"/>
        <w:jc w:val="center"/>
        <w:rPr>
          <w:rFonts w:ascii="Arial" w:hAnsi="Arial" w:cs="Arial"/>
          <w:b/>
          <w:bCs/>
          <w:color w:val="000000"/>
          <w:sz w:val="16"/>
          <w:szCs w:val="32"/>
        </w:rPr>
      </w:pPr>
    </w:p>
    <w:p w:rsidRPr="00AB3BDD" w:rsidR="00DF44F0" w:rsidP="00DF44F0" w:rsidRDefault="00DF44F0">
      <w:pPr>
        <w:pStyle w:val="CM9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B3BDD">
        <w:rPr>
          <w:rFonts w:ascii="Arial" w:hAnsi="Arial" w:cs="Arial"/>
          <w:b/>
          <w:sz w:val="28"/>
          <w:szCs w:val="28"/>
        </w:rPr>
        <w:t xml:space="preserve">MSc </w:t>
      </w:r>
      <w:r w:rsidRPr="00AB3BDD">
        <w:rPr>
          <w:rFonts w:ascii="Arial" w:hAnsi="Arial" w:cs="Arial"/>
          <w:b/>
          <w:smallCaps/>
          <w:sz w:val="28"/>
          <w:szCs w:val="28"/>
        </w:rPr>
        <w:t>Nutritional Therapy Teaching Clinic</w:t>
      </w:r>
    </w:p>
    <w:p w:rsidRPr="00890121" w:rsidR="00DF44F0" w:rsidP="00DF44F0" w:rsidRDefault="00DF44F0">
      <w:pPr>
        <w:pStyle w:val="Default"/>
        <w:jc w:val="center"/>
        <w:rPr>
          <w:b/>
          <w:sz w:val="12"/>
          <w:szCs w:val="12"/>
        </w:rPr>
      </w:pPr>
    </w:p>
    <w:p w:rsidRPr="00856698" w:rsidR="00DF44F0" w:rsidP="00DF44F0" w:rsidRDefault="00DF44F0">
      <w:pPr>
        <w:pStyle w:val="Default"/>
        <w:jc w:val="center"/>
        <w:rPr>
          <w:rFonts w:ascii="Arial Bold" w:hAnsi="Arial Bold"/>
          <w:b/>
          <w:smallCaps/>
        </w:rPr>
      </w:pPr>
      <w:r w:rsidRPr="00856698">
        <w:rPr>
          <w:rFonts w:ascii="Arial Bold" w:hAnsi="Arial Bold"/>
          <w:b/>
          <w:smallCaps/>
        </w:rPr>
        <w:t>NUTRITIONAL THERAPY CLINIC CLIENT CONTACT SHEET</w:t>
      </w:r>
    </w:p>
    <w:p w:rsidRPr="007E2E5A" w:rsidR="00DF44F0" w:rsidP="00DF44F0" w:rsidRDefault="00DF44F0">
      <w:pPr>
        <w:pStyle w:val="Default"/>
        <w:spacing w:after="120"/>
        <w:jc w:val="center"/>
        <w:rPr>
          <w:b/>
          <w:sz w:val="28"/>
          <w:szCs w:val="28"/>
        </w:rPr>
      </w:pPr>
      <w:r w:rsidRPr="00856698">
        <w:rPr>
          <w:b/>
        </w:rPr>
        <w:t>PRIVATE AND CONFIDENTIAL</w:t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D0E94" w:rsidTr="00FD0E94">
        <w:trPr>
          <w:trHeight w:val="275"/>
        </w:trPr>
        <w:tc>
          <w:tcPr>
            <w:tcW w:w="5103" w:type="dxa"/>
            <w:shd w:val="clear" w:color="auto" w:fill="002060"/>
            <w:vAlign w:val="center"/>
          </w:tcPr>
          <w:p w:rsidRPr="00890121" w:rsidR="00FD0E94" w:rsidP="00030204" w:rsidRDefault="00FD0E94">
            <w:pPr>
              <w:spacing w:before="60" w:after="60"/>
              <w:ind w:right="-14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Pr="00890121" w:rsidR="00FD0E94" w:rsidP="00030204" w:rsidRDefault="00FD0E94">
            <w:pPr>
              <w:spacing w:before="60" w:after="60"/>
              <w:ind w:right="-14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Pr="002112B4" w:rsidR="00DF44F0" w:rsidP="00DF44F0" w:rsidRDefault="00DF44F0">
      <w:pPr>
        <w:ind w:right="-483"/>
        <w:jc w:val="both"/>
        <w:rPr>
          <w:rFonts w:cs="Arial"/>
          <w:sz w:val="8"/>
          <w:szCs w:val="8"/>
        </w:rPr>
      </w:pPr>
    </w:p>
    <w:tbl>
      <w:tblPr>
        <w:tblW w:w="10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399"/>
        <w:gridCol w:w="519"/>
        <w:gridCol w:w="3062"/>
        <w:gridCol w:w="2326"/>
      </w:tblGrid>
      <w:tr w:rsidRPr="00890121" w:rsidR="00DF44F0" w:rsidTr="00FE4F61">
        <w:trPr>
          <w:trHeight w:val="371"/>
          <w:jc w:val="center"/>
        </w:trPr>
        <w:tc>
          <w:tcPr>
            <w:tcW w:w="4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DF44F0" w:rsidP="00FE4F61" w:rsidRDefault="00DF44F0">
            <w:pPr>
              <w:pStyle w:val="CM9"/>
              <w:spacing w:before="60" w:after="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First Name</w:t>
            </w:r>
            <w:r w:rsidRPr="008901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  <w:tc>
          <w:tcPr>
            <w:tcW w:w="35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DF44F0" w:rsidP="00FE4F61" w:rsidRDefault="00DF44F0">
            <w:pPr>
              <w:pStyle w:val="CM9"/>
              <w:spacing w:before="60" w:after="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Surname</w:t>
            </w:r>
            <w:r w:rsidRPr="008901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  <w:tc>
          <w:tcPr>
            <w:tcW w:w="2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DF44F0" w:rsidP="00FE4F61" w:rsidRDefault="00DF44F0">
            <w:pPr>
              <w:pStyle w:val="CM9"/>
              <w:spacing w:before="60" w:after="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Title</w:t>
            </w:r>
            <w:r w:rsidRPr="008901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Pr="00890121" w:rsidR="00DF44F0" w:rsidTr="00FE4F61">
        <w:trPr>
          <w:trHeight w:val="371"/>
          <w:jc w:val="center"/>
        </w:trPr>
        <w:tc>
          <w:tcPr>
            <w:tcW w:w="4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90121" w:rsidR="00DF44F0" w:rsidP="00FE4F61" w:rsidRDefault="00DF44F0">
            <w:pPr>
              <w:pStyle w:val="CM9"/>
              <w:spacing w:before="120" w:after="120"/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90121" w:rsidR="00DF44F0" w:rsidP="00FE4F61" w:rsidRDefault="00DF44F0">
            <w:pPr>
              <w:pStyle w:val="CM9"/>
              <w:spacing w:before="120" w:after="120"/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90121" w:rsidR="00DF44F0" w:rsidP="00FE4F61" w:rsidRDefault="00DF44F0">
            <w:pPr>
              <w:pStyle w:val="CM9"/>
              <w:spacing w:before="120" w:after="120"/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Pr="00890121" w:rsidR="00DF44F0" w:rsidTr="00FE4F61">
        <w:trPr>
          <w:trHeight w:val="297"/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DF44F0" w:rsidP="00FE4F61" w:rsidRDefault="00DF44F0">
            <w:pPr>
              <w:pStyle w:val="CM9"/>
              <w:spacing w:before="60" w:after="6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Address</w:t>
            </w:r>
            <w:r w:rsidRPr="008901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Pr="00890121" w:rsidR="00DF44F0" w:rsidTr="001B14F1">
        <w:trPr>
          <w:trHeight w:val="881"/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90121" w:rsidR="00DF44F0" w:rsidP="00FE4F61" w:rsidRDefault="00DF44F0">
            <w:pPr>
              <w:pStyle w:val="CM9"/>
              <w:spacing w:before="60" w:after="0"/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Pr="00890121" w:rsidR="00DF44F0" w:rsidTr="00FE4F61">
        <w:trPr>
          <w:trHeight w:val="333"/>
          <w:jc w:val="center"/>
        </w:trPr>
        <w:tc>
          <w:tcPr>
            <w:tcW w:w="4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DF44F0" w:rsidP="00FE4F61" w:rsidRDefault="00DF44F0">
            <w:pPr>
              <w:pStyle w:val="CM9"/>
              <w:spacing w:before="60" w:after="0"/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Telephone Numbers</w:t>
            </w:r>
          </w:p>
        </w:tc>
        <w:tc>
          <w:tcPr>
            <w:tcW w:w="5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DF44F0" w:rsidP="00FE4F61" w:rsidRDefault="00DF44F0">
            <w:pPr>
              <w:pStyle w:val="CM9"/>
              <w:spacing w:before="60" w:after="0"/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Email</w:t>
            </w:r>
          </w:p>
        </w:tc>
      </w:tr>
      <w:tr w:rsidRPr="00890121" w:rsidR="00DF44F0" w:rsidTr="00FE4F61">
        <w:trPr>
          <w:trHeight w:val="536"/>
          <w:jc w:val="center"/>
        </w:trPr>
        <w:tc>
          <w:tcPr>
            <w:tcW w:w="491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 w:rsidRPr="00F45490" w:rsidR="00DF44F0" w:rsidP="00FE4F61" w:rsidRDefault="00DF44F0">
            <w:r w:rsidRPr="00890121">
              <w:rPr>
                <w:b/>
                <w:sz w:val="20"/>
                <w:szCs w:val="20"/>
              </w:rPr>
              <w:tab/>
            </w:r>
          </w:p>
        </w:tc>
        <w:tc>
          <w:tcPr>
            <w:tcW w:w="5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90121" w:rsidR="00DF44F0" w:rsidP="00FE4F61" w:rsidRDefault="00DF44F0">
            <w:pPr>
              <w:rPr>
                <w:sz w:val="20"/>
                <w:szCs w:val="20"/>
              </w:rPr>
            </w:pPr>
          </w:p>
        </w:tc>
      </w:tr>
      <w:tr w:rsidRPr="00890121" w:rsidR="00DF44F0" w:rsidTr="00FE4F61">
        <w:trPr>
          <w:trHeight w:val="365"/>
          <w:jc w:val="center"/>
        </w:trPr>
        <w:tc>
          <w:tcPr>
            <w:tcW w:w="4918" w:type="dxa"/>
            <w:gridSpan w:val="2"/>
            <w:vMerge/>
            <w:tcBorders>
              <w:left w:val="single" w:color="auto" w:sz="8" w:space="0"/>
              <w:right w:val="single" w:color="auto" w:sz="8" w:space="0"/>
            </w:tcBorders>
          </w:tcPr>
          <w:p w:rsidRPr="00890121" w:rsidR="00DF44F0" w:rsidP="00FE4F61" w:rsidRDefault="00DF44F0">
            <w:pPr>
              <w:pStyle w:val="CM9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DF44F0" w:rsidP="00FE4F61" w:rsidRDefault="00DF44F0">
            <w:pPr>
              <w:pStyle w:val="CM9"/>
              <w:spacing w:before="60" w:after="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Preferred Method and Time of Contact</w:t>
            </w:r>
          </w:p>
        </w:tc>
      </w:tr>
      <w:tr w:rsidRPr="00890121" w:rsidR="00DF44F0" w:rsidTr="00FE4F61">
        <w:trPr>
          <w:trHeight w:val="311"/>
          <w:jc w:val="center"/>
        </w:trPr>
        <w:tc>
          <w:tcPr>
            <w:tcW w:w="4918" w:type="dxa"/>
            <w:gridSpan w:val="2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90121" w:rsidR="00DF44F0" w:rsidP="00FE4F61" w:rsidRDefault="00DF44F0">
            <w:pPr>
              <w:pStyle w:val="CM9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DF44F0" w:rsidP="00FE4F61" w:rsidRDefault="00DF44F0">
            <w:pPr>
              <w:pStyle w:val="CM9"/>
              <w:spacing w:before="6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Pr="0006267E" w:rsidR="0006267E" w:rsidP="0006267E" w:rsidRDefault="0006267E">
            <w:pPr>
              <w:pStyle w:val="Default"/>
              <w:rPr>
                <w:lang w:val="en-US" w:eastAsia="en-US" w:bidi="en-US"/>
              </w:rPr>
            </w:pPr>
            <w:bookmarkStart w:name="_GoBack" w:id="0"/>
            <w:bookmarkEnd w:id="0"/>
          </w:p>
        </w:tc>
      </w:tr>
      <w:tr w:rsidRPr="00890121" w:rsidR="00DF44F0" w:rsidTr="00FE4F61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DF44F0" w:rsidP="00FE4F61" w:rsidRDefault="00DF44F0">
            <w:pPr>
              <w:pStyle w:val="CM9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890121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IF YOU ARE UNDER 18 YOU WILL NEED CONSENT FROM A PARENT OR GUARDIAN TO SEE A NUTRITIONAL THERAPIST</w:t>
            </w:r>
          </w:p>
        </w:tc>
      </w:tr>
      <w:tr w:rsidRPr="00890121" w:rsidR="00DF44F0" w:rsidTr="00FE4F61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83CEE" w:rsidR="00DF44F0" w:rsidP="00B83CEE" w:rsidRDefault="00DF44F0">
            <w:pPr>
              <w:pStyle w:val="CM9"/>
              <w:spacing w:before="120" w:after="0"/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  <w:t>Name of Parent / Guardian:</w:t>
            </w:r>
          </w:p>
          <w:p w:rsidRPr="00890121" w:rsidR="00DF44F0" w:rsidP="00FE4F61" w:rsidRDefault="00DF44F0">
            <w:pPr>
              <w:pStyle w:val="Default"/>
              <w:spacing w:after="120"/>
              <w:rPr>
                <w:sz w:val="20"/>
                <w:szCs w:val="20"/>
              </w:rPr>
            </w:pPr>
            <w:r w:rsidRPr="00890121">
              <w:rPr>
                <w:rFonts w:ascii="Arial Bold" w:hAnsi="Arial Bold"/>
                <w:b/>
                <w:bCs/>
                <w:smallCaps/>
                <w:sz w:val="20"/>
                <w:szCs w:val="20"/>
              </w:rPr>
              <w:t xml:space="preserve">Parent / Guardian Signature: </w:t>
            </w:r>
            <w:r w:rsidRPr="00890121">
              <w:rPr>
                <w:rFonts w:hint="eastAsia" w:ascii="Arial Bold" w:hAnsi="Arial Bold"/>
                <w:b/>
                <w:bCs/>
                <w:smallCaps/>
                <w:sz w:val="20"/>
                <w:szCs w:val="20"/>
              </w:rPr>
              <w:t>……………………………………………………</w:t>
            </w:r>
            <w:r w:rsidRPr="00890121">
              <w:rPr>
                <w:rFonts w:ascii="Arial Bold" w:hAnsi="Arial Bold"/>
                <w:b/>
                <w:bCs/>
                <w:smallCaps/>
                <w:sz w:val="20"/>
                <w:szCs w:val="20"/>
              </w:rPr>
              <w:t>.</w:t>
            </w:r>
            <w:r w:rsidRPr="00890121">
              <w:rPr>
                <w:rFonts w:ascii="Arial Bold" w:hAnsi="Arial Bold"/>
                <w:b/>
                <w:bCs/>
                <w:smallCaps/>
                <w:sz w:val="20"/>
                <w:szCs w:val="20"/>
              </w:rPr>
              <w:tab/>
              <w:t xml:space="preserve"> Date </w:t>
            </w:r>
            <w:r w:rsidRPr="00890121">
              <w:rPr>
                <w:rFonts w:hint="eastAsia" w:ascii="Arial Bold" w:hAnsi="Arial Bold"/>
                <w:b/>
                <w:bCs/>
                <w:smallCaps/>
                <w:sz w:val="20"/>
                <w:szCs w:val="20"/>
              </w:rPr>
              <w:t>…………………</w:t>
            </w:r>
          </w:p>
        </w:tc>
      </w:tr>
      <w:tr w:rsidRPr="00890121" w:rsidR="001B14F1" w:rsidTr="00FE4F61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="00E0255C" w:rsidP="001B14F1" w:rsidRDefault="001B14F1">
            <w:pPr>
              <w:spacing w:before="60"/>
              <w:jc w:val="center"/>
              <w:rPr>
                <w:rFonts w:ascii="Arial" w:hAnsi="Arial" w:cs="Arial"/>
                <w:b/>
                <w:smallCaps/>
              </w:rPr>
            </w:pPr>
            <w:r w:rsidRPr="001B14F1">
              <w:rPr>
                <w:rFonts w:ascii="Arial" w:hAnsi="Arial" w:cs="Arial"/>
                <w:b/>
                <w:smallCaps/>
              </w:rPr>
              <w:t xml:space="preserve">name and address of </w:t>
            </w:r>
            <w:proofErr w:type="spellStart"/>
            <w:r w:rsidRPr="001B14F1">
              <w:rPr>
                <w:rFonts w:ascii="Arial" w:hAnsi="Arial" w:cs="Arial"/>
                <w:b/>
                <w:smallCaps/>
              </w:rPr>
              <w:t>gp</w:t>
            </w:r>
            <w:proofErr w:type="spellEnd"/>
          </w:p>
          <w:p w:rsidRPr="00E0255C" w:rsidR="001B14F1" w:rsidP="00E0255C" w:rsidRDefault="00E0255C">
            <w:pPr>
              <w:spacing w:before="60"/>
              <w:jc w:val="center"/>
              <w:rPr>
                <w:rFonts w:ascii="Arial" w:hAnsi="Arial" w:cs="Arial"/>
              </w:rPr>
            </w:pPr>
            <w:r w:rsidRPr="001B14F1">
              <w:rPr>
                <w:rFonts w:ascii="Arial" w:hAnsi="Arial" w:cs="Arial"/>
                <w:sz w:val="16"/>
                <w:szCs w:val="16"/>
              </w:rPr>
              <w:t>(</w:t>
            </w:r>
            <w:r w:rsidRPr="001B14F1">
              <w:rPr>
                <w:rFonts w:ascii="Arial" w:hAnsi="Arial" w:cs="Arial"/>
                <w:i/>
                <w:sz w:val="16"/>
                <w:szCs w:val="16"/>
              </w:rPr>
              <w:t>Your GP will not be contacted without your written consent.</w:t>
            </w:r>
            <w:r w:rsidRPr="001B14F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Pr="00890121" w:rsidR="001B14F1" w:rsidTr="001B14F1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="001B14F1" w:rsidP="00FE4F61" w:rsidRDefault="001B14F1">
            <w:pPr>
              <w:pStyle w:val="CM9"/>
              <w:spacing w:before="120" w:after="120"/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</w:pPr>
          </w:p>
          <w:p w:rsidR="001B14F1" w:rsidP="001B14F1" w:rsidRDefault="001B14F1">
            <w:pPr>
              <w:pStyle w:val="Default"/>
              <w:rPr>
                <w:lang w:val="en-US" w:eastAsia="en-US" w:bidi="en-US"/>
              </w:rPr>
            </w:pPr>
          </w:p>
          <w:p w:rsidRPr="001B14F1" w:rsidR="00E0255C" w:rsidP="001B14F1" w:rsidRDefault="00E0255C">
            <w:pPr>
              <w:pStyle w:val="Default"/>
              <w:rPr>
                <w:lang w:val="en-US" w:eastAsia="en-US" w:bidi="en-US"/>
              </w:rPr>
            </w:pPr>
          </w:p>
        </w:tc>
      </w:tr>
      <w:tr w:rsidRPr="00890121" w:rsidR="00DF44F0" w:rsidTr="00FE4F61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</w:tcPr>
          <w:p w:rsidRPr="00890121" w:rsidR="00DF44F0" w:rsidP="00FE4F61" w:rsidRDefault="00DF44F0">
            <w:pPr>
              <w:pStyle w:val="CM9"/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Please return questionnaire to</w:t>
            </w:r>
            <w:r w:rsidRPr="008901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Pr="00890121" w:rsidR="00DF44F0" w:rsidTr="00FE4F61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0121" w:rsidR="00DF44F0" w:rsidP="00FE4F61" w:rsidRDefault="00DF44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90121">
              <w:rPr>
                <w:bCs/>
                <w:sz w:val="20"/>
                <w:szCs w:val="20"/>
              </w:rPr>
              <w:tab/>
            </w:r>
            <w:r w:rsidRPr="00890121">
              <w:rPr>
                <w:bCs/>
                <w:sz w:val="20"/>
                <w:szCs w:val="20"/>
              </w:rPr>
              <w:tab/>
            </w:r>
            <w:r w:rsidRPr="00890121">
              <w:rPr>
                <w:bCs/>
                <w:sz w:val="20"/>
                <w:szCs w:val="20"/>
              </w:rPr>
              <w:tab/>
            </w:r>
            <w:r w:rsidRPr="00890121">
              <w:rPr>
                <w:bCs/>
                <w:sz w:val="20"/>
                <w:szCs w:val="20"/>
              </w:rPr>
              <w:tab/>
            </w:r>
            <w:r w:rsidRPr="00890121"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Clinic Administrator</w:t>
            </w:r>
          </w:p>
          <w:p w:rsidRPr="00890121" w:rsidR="00DF44F0" w:rsidP="00FE4F61" w:rsidRDefault="00DF44F0">
            <w:pPr>
              <w:pStyle w:val="Default"/>
              <w:ind w:left="2880" w:firstLine="72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McClell</w:t>
            </w:r>
            <w:r w:rsidRPr="00890121">
              <w:rPr>
                <w:b/>
                <w:bCs/>
                <w:sz w:val="20"/>
                <w:szCs w:val="20"/>
              </w:rPr>
              <w:t>and Centre</w:t>
            </w:r>
            <w:r w:rsidR="00081AB4">
              <w:rPr>
                <w:b/>
                <w:bCs/>
                <w:sz w:val="20"/>
                <w:szCs w:val="20"/>
              </w:rPr>
              <w:t xml:space="preserve">, </w:t>
            </w:r>
            <w:r w:rsidRPr="00890121">
              <w:rPr>
                <w:b/>
                <w:bCs/>
                <w:sz w:val="20"/>
                <w:szCs w:val="20"/>
              </w:rPr>
              <w:t>University of Worcester</w:t>
            </w:r>
          </w:p>
          <w:p w:rsidRPr="00890121" w:rsidR="00DF44F0" w:rsidP="00FE4F61" w:rsidRDefault="00DF44F0">
            <w:pPr>
              <w:pStyle w:val="Default"/>
              <w:ind w:left="2880" w:firstLine="720"/>
              <w:rPr>
                <w:b/>
                <w:bCs/>
                <w:sz w:val="20"/>
                <w:szCs w:val="20"/>
              </w:rPr>
            </w:pPr>
            <w:r w:rsidRPr="00890121">
              <w:rPr>
                <w:b/>
                <w:bCs/>
                <w:sz w:val="20"/>
                <w:szCs w:val="20"/>
              </w:rPr>
              <w:t>Castle Street</w:t>
            </w:r>
          </w:p>
          <w:p w:rsidRPr="00890121" w:rsidR="00DF44F0" w:rsidP="00FE4F61" w:rsidRDefault="00DF44F0">
            <w:pPr>
              <w:pStyle w:val="Default"/>
              <w:ind w:left="2880" w:firstLine="720"/>
              <w:rPr>
                <w:b/>
                <w:bCs/>
                <w:sz w:val="20"/>
                <w:szCs w:val="20"/>
              </w:rPr>
            </w:pPr>
            <w:r w:rsidRPr="00890121">
              <w:rPr>
                <w:b/>
                <w:bCs/>
                <w:sz w:val="20"/>
                <w:szCs w:val="20"/>
              </w:rPr>
              <w:t>WR1 3AS</w:t>
            </w:r>
            <w:r w:rsidR="00D11F93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890121" w:rsidR="00DF44F0" w:rsidP="00CB27BB" w:rsidRDefault="0006267E">
            <w:pPr>
              <w:pStyle w:val="Default"/>
              <w:ind w:left="2880" w:firstLine="720"/>
              <w:rPr>
                <w:b/>
                <w:bCs/>
                <w:sz w:val="20"/>
                <w:szCs w:val="20"/>
              </w:rPr>
            </w:pPr>
            <w:hyperlink w:history="1" r:id="rId5">
              <w:r w:rsidRPr="00CB27BB" w:rsidR="00CB27BB">
                <w:rPr>
                  <w:rStyle w:val="Hyperlink"/>
                  <w:sz w:val="20"/>
                  <w:szCs w:val="20"/>
                </w:rPr>
                <w:t>nutritionaltherapyclinic</w:t>
              </w:r>
              <w:r w:rsidRPr="00CB27BB" w:rsidR="00CB27BB">
                <w:rPr>
                  <w:rStyle w:val="Hyperlink"/>
                  <w:b/>
                  <w:bCs/>
                  <w:sz w:val="20"/>
                  <w:szCs w:val="20"/>
                </w:rPr>
                <w:t>@worc.ac.uk</w:t>
              </w:r>
            </w:hyperlink>
            <w:r w:rsidR="00081AB4">
              <w:rPr>
                <w:rStyle w:val="Hyperlink"/>
                <w:b/>
                <w:bCs/>
                <w:sz w:val="20"/>
                <w:szCs w:val="20"/>
              </w:rPr>
              <w:t xml:space="preserve">, </w:t>
            </w:r>
            <w:r w:rsidR="00DF44F0">
              <w:rPr>
                <w:b/>
                <w:bCs/>
                <w:sz w:val="20"/>
                <w:szCs w:val="20"/>
              </w:rPr>
              <w:t xml:space="preserve">01905 </w:t>
            </w:r>
            <w:r w:rsidRPr="00890121" w:rsidR="00DF44F0">
              <w:rPr>
                <w:b/>
                <w:bCs/>
                <w:sz w:val="20"/>
                <w:szCs w:val="20"/>
              </w:rPr>
              <w:t xml:space="preserve">54 </w:t>
            </w:r>
            <w:r w:rsidR="00CB27BB">
              <w:rPr>
                <w:b/>
                <w:bCs/>
                <w:sz w:val="20"/>
                <w:szCs w:val="20"/>
              </w:rPr>
              <w:t>2453</w:t>
            </w:r>
          </w:p>
        </w:tc>
      </w:tr>
    </w:tbl>
    <w:p w:rsidR="00B83CEE" w:rsidRDefault="00B83CEE"/>
    <w:sectPr w:rsidR="00B83CEE" w:rsidSect="00CF7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F0"/>
    <w:rsid w:val="00030204"/>
    <w:rsid w:val="0006267E"/>
    <w:rsid w:val="00081AB4"/>
    <w:rsid w:val="000D0921"/>
    <w:rsid w:val="001B14F1"/>
    <w:rsid w:val="001B7BC9"/>
    <w:rsid w:val="00396FAC"/>
    <w:rsid w:val="003B58DD"/>
    <w:rsid w:val="006246F4"/>
    <w:rsid w:val="006C0436"/>
    <w:rsid w:val="00856698"/>
    <w:rsid w:val="00867B6F"/>
    <w:rsid w:val="00B83CEE"/>
    <w:rsid w:val="00CB27BB"/>
    <w:rsid w:val="00D11F93"/>
    <w:rsid w:val="00DF44F0"/>
    <w:rsid w:val="00DF7271"/>
    <w:rsid w:val="00E0255C"/>
    <w:rsid w:val="00FA007E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00FF"/>
  <w15:docId w15:val="{46405DEE-A9E8-4E17-A3DB-3E8E8F7C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44F0"/>
    <w:rPr>
      <w:color w:val="0000FF"/>
      <w:u w:val="single"/>
    </w:rPr>
  </w:style>
  <w:style w:type="paragraph" w:customStyle="1" w:styleId="Default">
    <w:name w:val="Default"/>
    <w:rsid w:val="00DF4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F4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">
    <w:name w:val="CM9"/>
    <w:basedOn w:val="Default"/>
    <w:next w:val="Default"/>
    <w:rsid w:val="00DF44F0"/>
    <w:pPr>
      <w:widowControl w:val="0"/>
      <w:spacing w:after="255"/>
    </w:pPr>
    <w:rPr>
      <w:rFonts w:ascii="Helvetica" w:hAnsi="Helvetica" w:cs="Times New Roman"/>
      <w:color w:val="auto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F0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tritionaltherapyclinic@worc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Dimambro</dc:creator>
  <cp:lastModifiedBy>Kevin Brooke</cp:lastModifiedBy>
  <cp:revision>8</cp:revision>
  <dcterms:created xsi:type="dcterms:W3CDTF">2020-02-12T10:12:00Z</dcterms:created>
  <dcterms:modified xsi:type="dcterms:W3CDTF">2020-02-12T12:35:32Z</dcterms:modified>
  <dc:title>McClelland Centre Client Contact Sheet</dc:title>
  <cp:keywords>
  </cp:keywords>
  <dc:subject>
  </dc:subject>
</cp:coreProperties>
</file>